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r w:rsidR="006D571F" w:rsidRPr="00317D37">
        <w:rPr>
          <w:lang w:val="pt-BR"/>
        </w:rPr>
        <w:t>Email: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1EDBFF0E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 xml:space="preserve">EQUIPAMENTO A SER </w:t>
      </w:r>
      <w:r w:rsidR="005422B1">
        <w:rPr>
          <w:b/>
          <w:sz w:val="28"/>
          <w:lang w:val="pt-BR"/>
        </w:rPr>
        <w:t>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066D788F" w:rsidR="00C53928" w:rsidRPr="00366590" w:rsidRDefault="002E2BC8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EMBREAGEM CENTRÍFUGA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7725F0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501D51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strike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7725F0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  <w:strike/>
                <w:lang w:val="pt-BR"/>
              </w:rPr>
            </w:pPr>
            <w:r w:rsidRPr="007725F0">
              <w:rPr>
                <w:rFonts w:ascii="Arial" w:hAnsi="Arial"/>
                <w:b/>
                <w:strike/>
                <w:color w:val="FF0000"/>
              </w:rPr>
              <w:t>Nova Homologação</w:t>
            </w:r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7A6791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r w:rsidRPr="00366590">
              <w:rPr>
                <w:rFonts w:ascii="Arial" w:hAnsi="Arial"/>
                <w:b/>
                <w:lang w:val="pt-BR"/>
              </w:rPr>
              <w:t>Re-homologação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5D33CFB3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501D51">
        <w:rPr>
          <w:b/>
          <w:lang w:val="pt-BR"/>
        </w:rPr>
        <w:t>Carimbo do solicitante</w:t>
      </w:r>
      <w:bookmarkStart w:id="0" w:name="_GoBack"/>
      <w:bookmarkEnd w:id="0"/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D9A2" w14:textId="77777777" w:rsidR="003900EB" w:rsidRDefault="003900EB" w:rsidP="00D01136">
      <w:pPr>
        <w:spacing w:after="0" w:line="240" w:lineRule="auto"/>
      </w:pPr>
      <w:r>
        <w:separator/>
      </w:r>
    </w:p>
  </w:endnote>
  <w:endnote w:type="continuationSeparator" w:id="0">
    <w:p w14:paraId="5876FAA7" w14:textId="77777777" w:rsidR="003900EB" w:rsidRDefault="003900EB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5531" w14:textId="77777777" w:rsidR="003900EB" w:rsidRDefault="003900EB" w:rsidP="00D01136">
      <w:pPr>
        <w:spacing w:after="0" w:line="240" w:lineRule="auto"/>
      </w:pPr>
      <w:r>
        <w:separator/>
      </w:r>
    </w:p>
  </w:footnote>
  <w:footnote w:type="continuationSeparator" w:id="0">
    <w:p w14:paraId="16A89748" w14:textId="77777777" w:rsidR="003900EB" w:rsidRDefault="003900EB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2E2BC8"/>
    <w:rsid w:val="003002A7"/>
    <w:rsid w:val="00317D37"/>
    <w:rsid w:val="00342BD1"/>
    <w:rsid w:val="00366590"/>
    <w:rsid w:val="003900EB"/>
    <w:rsid w:val="004329D5"/>
    <w:rsid w:val="0046529D"/>
    <w:rsid w:val="00501D51"/>
    <w:rsid w:val="005422B1"/>
    <w:rsid w:val="0058080C"/>
    <w:rsid w:val="00640C3D"/>
    <w:rsid w:val="00647852"/>
    <w:rsid w:val="006D571F"/>
    <w:rsid w:val="00703CF9"/>
    <w:rsid w:val="00726A5B"/>
    <w:rsid w:val="007725F0"/>
    <w:rsid w:val="007A6791"/>
    <w:rsid w:val="007D0898"/>
    <w:rsid w:val="00811D91"/>
    <w:rsid w:val="00886E41"/>
    <w:rsid w:val="008A2537"/>
    <w:rsid w:val="009B6838"/>
    <w:rsid w:val="00A25993"/>
    <w:rsid w:val="00A704D7"/>
    <w:rsid w:val="00C371E5"/>
    <w:rsid w:val="00C53928"/>
    <w:rsid w:val="00C735D0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1146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2022-08-29T14:14:00Z</dcterms:created>
  <dcterms:modified xsi:type="dcterms:W3CDTF">2022-08-29T14:14:00Z</dcterms:modified>
</cp:coreProperties>
</file>